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346E" w14:textId="6DDD3F84" w:rsidR="00795354" w:rsidRPr="00E806DF" w:rsidRDefault="00BB4F6A" w:rsidP="00795354">
      <w:pPr>
        <w:snapToGrid w:val="0"/>
        <w:spacing w:line="0" w:lineRule="atLeast"/>
        <w:jc w:val="center"/>
        <w:rPr>
          <w:rFonts w:eastAsia="標楷體" w:hAnsi="標楷體"/>
          <w:color w:val="FF0000"/>
          <w:spacing w:val="15"/>
          <w:kern w:val="0"/>
          <w:sz w:val="28"/>
          <w:szCs w:val="28"/>
        </w:rPr>
      </w:pPr>
      <w:r w:rsidRPr="00BB4F6A">
        <w:rPr>
          <w:rFonts w:ascii="標楷體" w:eastAsia="標楷體" w:hAnsi="標楷體" w:hint="eastAsia"/>
          <w:sz w:val="28"/>
          <w:szCs w:val="28"/>
        </w:rPr>
        <w:t>輔仁大學學士班優秀學生選修金融碩士班課程</w:t>
      </w:r>
      <w:r w:rsidR="00795354" w:rsidRPr="00E806DF">
        <w:rPr>
          <w:rFonts w:ascii="標楷體" w:eastAsia="標楷體" w:hAnsi="標楷體" w:hint="eastAsia"/>
          <w:sz w:val="28"/>
          <w:szCs w:val="28"/>
        </w:rPr>
        <w:t>申請表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440"/>
        <w:gridCol w:w="3220"/>
      </w:tblGrid>
      <w:tr w:rsidR="00795354" w:rsidRPr="00E806DF" w14:paraId="6419CFE3" w14:textId="77777777" w:rsidTr="00A45BA1">
        <w:trPr>
          <w:trHeight w:val="74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7FA80BF1" w14:textId="46406B39" w:rsidR="00795354" w:rsidRPr="00E806DF" w:rsidRDefault="00726F0E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系</w:t>
            </w:r>
            <w:r w:rsidR="00795354" w:rsidRPr="00E806DF">
              <w:rPr>
                <w:rFonts w:ascii="標楷體" w:eastAsia="標楷體" w:hAnsi="標楷體" w:hint="eastAsia"/>
                <w:b/>
                <w:color w:val="000000"/>
              </w:rPr>
              <w:t xml:space="preserve">   級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DF0E4A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43422E5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學   號</w:t>
            </w:r>
          </w:p>
        </w:tc>
        <w:tc>
          <w:tcPr>
            <w:tcW w:w="3220" w:type="dxa"/>
            <w:shd w:val="clear" w:color="auto" w:fill="auto"/>
          </w:tcPr>
          <w:p w14:paraId="1F2B8854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95354" w:rsidRPr="00E806DF" w14:paraId="094147AF" w14:textId="77777777" w:rsidTr="00A45BA1">
        <w:trPr>
          <w:trHeight w:val="1075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4D491B58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姓   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AADDAF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072678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35B7D4C" w14:textId="77777777" w:rsidR="00795354" w:rsidRPr="00E806DF" w:rsidRDefault="00795354" w:rsidP="00A45B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手機：</w:t>
            </w:r>
          </w:p>
          <w:p w14:paraId="37E28CD3" w14:textId="77777777" w:rsidR="00795354" w:rsidRPr="00E806DF" w:rsidRDefault="00795354" w:rsidP="00A45B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家裡：</w:t>
            </w:r>
          </w:p>
        </w:tc>
      </w:tr>
      <w:tr w:rsidR="00795354" w:rsidRPr="00E806DF" w14:paraId="6656BF63" w14:textId="77777777" w:rsidTr="00A45BA1">
        <w:trPr>
          <w:trHeight w:val="55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2867AD90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E-mail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2C7A2E80" w14:textId="77777777" w:rsidR="00795354" w:rsidRPr="00E806DF" w:rsidRDefault="00795354" w:rsidP="00A45B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95354" w:rsidRPr="00E806DF" w14:paraId="12C7210D" w14:textId="77777777" w:rsidTr="00A45BA1">
        <w:trPr>
          <w:trHeight w:val="4448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28F91F78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學業成績</w:t>
            </w:r>
          </w:p>
        </w:tc>
        <w:tc>
          <w:tcPr>
            <w:tcW w:w="6820" w:type="dxa"/>
            <w:gridSpan w:val="3"/>
            <w:shd w:val="clear" w:color="auto" w:fill="auto"/>
          </w:tcPr>
          <w:p w14:paraId="783904A6" w14:textId="77777777" w:rsidR="00795354" w:rsidRPr="00E806DF" w:rsidRDefault="00795354" w:rsidP="00A45BA1">
            <w:pPr>
              <w:spacing w:beforeLines="50" w:before="180" w:line="360" w:lineRule="auto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一年級上學期學業成績班級排名：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，百分比：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3E744E23" w14:textId="77777777" w:rsidR="00795354" w:rsidRPr="00E806DF" w:rsidRDefault="00795354" w:rsidP="00A45BA1">
            <w:pPr>
              <w:spacing w:beforeLines="50" w:before="180" w:line="360" w:lineRule="auto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一年級下學期學業成績班級排名：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，百分比：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0EE67C0B" w14:textId="77777777" w:rsidR="00795354" w:rsidRPr="00E806DF" w:rsidRDefault="00795354" w:rsidP="00A45BA1">
            <w:pPr>
              <w:spacing w:beforeLines="50" w:before="180" w:line="360" w:lineRule="auto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二年級上學期學業成績班級排名：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，百分比：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3B3177FB" w14:textId="77777777" w:rsidR="00795354" w:rsidRPr="00E806DF" w:rsidRDefault="00795354" w:rsidP="00A45BA1">
            <w:pPr>
              <w:spacing w:beforeLines="50" w:before="180" w:line="360" w:lineRule="auto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二年級下學期學業成績班級排名：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，百分比：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73D4A4AF" w14:textId="77777777" w:rsidR="00795354" w:rsidRPr="00E806DF" w:rsidRDefault="00795354" w:rsidP="00A45BA1">
            <w:pPr>
              <w:spacing w:beforeLines="50" w:before="180" w:line="360" w:lineRule="auto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三年級上學期學業成績班級排名：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，百分比：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3FBEB8DF" w14:textId="77777777" w:rsidR="00795354" w:rsidRPr="00E806DF" w:rsidRDefault="00795354" w:rsidP="00A45BA1">
            <w:pPr>
              <w:spacing w:beforeLines="50" w:before="180"/>
              <w:ind w:firstLineChars="1500" w:firstLine="3600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t>平均排名百分比：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E806DF">
              <w:rPr>
                <w:rFonts w:ascii="標楷體" w:eastAsia="標楷體" w:hAnsi="標楷體" w:hint="eastAsia"/>
                <w:color w:val="000000"/>
              </w:rPr>
              <w:t>％</w:t>
            </w:r>
          </w:p>
        </w:tc>
      </w:tr>
      <w:tr w:rsidR="00795354" w:rsidRPr="00E806DF" w14:paraId="22D3C061" w14:textId="77777777" w:rsidTr="00A45BA1">
        <w:trPr>
          <w:trHeight w:val="2767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7C4BA19F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檢附資料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7C844FE9" w14:textId="77777777" w:rsidR="00795354" w:rsidRPr="00E806DF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E806DF">
              <w:rPr>
                <w:rFonts w:ascii="標楷體" w:eastAsia="標楷體" w:hAnsi="標楷體"/>
                <w:color w:val="000000"/>
              </w:rPr>
              <w:t>申請</w:t>
            </w:r>
            <w:r w:rsidRPr="00E806DF">
              <w:rPr>
                <w:rFonts w:ascii="標楷體" w:eastAsia="標楷體" w:hAnsi="標楷體" w:hint="eastAsia"/>
              </w:rPr>
              <w:t>表</w:t>
            </w:r>
          </w:p>
          <w:p w14:paraId="7AFAA749" w14:textId="77777777" w:rsidR="00795354" w:rsidRPr="00E806DF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E806DF">
              <w:rPr>
                <w:rFonts w:ascii="標楷體" w:eastAsia="標楷體" w:hAnsi="標楷體" w:hint="eastAsia"/>
                <w:color w:val="000000"/>
              </w:rPr>
              <w:t>大學部歷年成績單正本（含班級排名）</w:t>
            </w:r>
          </w:p>
          <w:p w14:paraId="7CF08F48" w14:textId="77777777" w:rsidR="00795354" w:rsidRPr="00E806DF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E806DF">
              <w:rPr>
                <w:rFonts w:ascii="標楷體" w:eastAsia="標楷體" w:hAnsi="標楷體" w:hint="eastAsia"/>
                <w:color w:val="000000"/>
              </w:rPr>
              <w:t>自傳</w:t>
            </w:r>
          </w:p>
          <w:p w14:paraId="734F5EE2" w14:textId="77777777" w:rsidR="00BB4F6A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="00BB4F6A" w:rsidRPr="00BB4F6A">
              <w:rPr>
                <w:rFonts w:ascii="標楷體" w:eastAsia="標楷體" w:hAnsi="標楷體" w:hint="eastAsia"/>
                <w:color w:val="000000"/>
              </w:rPr>
              <w:t>碩士班課程計畫書</w:t>
            </w:r>
          </w:p>
          <w:p w14:paraId="5C179C39" w14:textId="45FC18C7" w:rsidR="00795354" w:rsidRPr="00E806DF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E806DF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E806DF">
              <w:rPr>
                <w:rFonts w:ascii="標楷體" w:eastAsia="標楷體" w:hAnsi="標楷體" w:hint="eastAsia"/>
                <w:color w:val="000000"/>
              </w:rPr>
              <w:t>其他有利審查之資料:</w:t>
            </w:r>
            <w:r w:rsidRPr="00E806D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</w:t>
            </w:r>
          </w:p>
          <w:p w14:paraId="10D11652" w14:textId="77777777" w:rsidR="00795354" w:rsidRPr="00E806DF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FF"/>
              </w:rPr>
            </w:pPr>
          </w:p>
          <w:p w14:paraId="4051F293" w14:textId="77777777" w:rsidR="00795354" w:rsidRPr="00E806DF" w:rsidRDefault="00795354" w:rsidP="00A45BA1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b/>
                <w:color w:val="0000FF"/>
              </w:rPr>
            </w:pPr>
            <w:r w:rsidRPr="00E806DF">
              <w:rPr>
                <w:rFonts w:ascii="標楷體" w:eastAsia="標楷體" w:hAnsi="標楷體" w:hint="eastAsia"/>
                <w:color w:val="0000FF"/>
              </w:rPr>
              <w:t>碩士班秘書檢覈</w:t>
            </w:r>
            <w:r w:rsidRPr="00E806DF">
              <w:rPr>
                <w:rFonts w:ascii="標楷體" w:eastAsia="標楷體" w:hAnsi="標楷體" w:hint="eastAsia"/>
                <w:b/>
                <w:color w:val="0000FF"/>
              </w:rPr>
              <w:t>：</w:t>
            </w:r>
          </w:p>
        </w:tc>
      </w:tr>
      <w:tr w:rsidR="00795354" w:rsidRPr="00E806DF" w14:paraId="08F9366A" w14:textId="77777777" w:rsidTr="00A45BA1">
        <w:trPr>
          <w:trHeight w:val="524"/>
          <w:jc w:val="center"/>
        </w:trPr>
        <w:tc>
          <w:tcPr>
            <w:tcW w:w="15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880DF3" w14:textId="77777777" w:rsidR="00795354" w:rsidRPr="00E806DF" w:rsidRDefault="00795354" w:rsidP="00A45BA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806DF">
              <w:rPr>
                <w:rFonts w:ascii="標楷體" w:eastAsia="標楷體" w:hAnsi="標楷體" w:hint="eastAsia"/>
                <w:b/>
                <w:color w:val="000000"/>
              </w:rPr>
              <w:t>甄選結果</w:t>
            </w:r>
          </w:p>
        </w:tc>
        <w:tc>
          <w:tcPr>
            <w:tcW w:w="6820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E8BEC68" w14:textId="77777777" w:rsidR="00795354" w:rsidRPr="00E806DF" w:rsidRDefault="00795354" w:rsidP="00A45BA1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806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E806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通過            </w:t>
            </w:r>
            <w:r w:rsidRPr="00E806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E806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不通過</w:t>
            </w:r>
          </w:p>
        </w:tc>
      </w:tr>
    </w:tbl>
    <w:p w14:paraId="5BA931E2" w14:textId="206C6BFA" w:rsidR="00795354" w:rsidRPr="00E806DF" w:rsidRDefault="00795354" w:rsidP="00795354">
      <w:pPr>
        <w:ind w:firstLineChars="59" w:firstLine="142"/>
        <w:rPr>
          <w:rFonts w:ascii="標楷體" w:eastAsia="標楷體" w:hAnsi="標楷體"/>
          <w:b/>
          <w:color w:val="0000FF"/>
        </w:rPr>
      </w:pPr>
      <w:r w:rsidRPr="00E806DF">
        <w:rPr>
          <w:rFonts w:ascii="標楷體" w:eastAsia="標楷體" w:hAnsi="標楷體" w:hint="eastAsia"/>
          <w:b/>
        </w:rPr>
        <w:t>**符合資料有意申請者，請於</w:t>
      </w:r>
      <w:r w:rsidR="00BB4F6A">
        <w:rPr>
          <w:rFonts w:ascii="標楷體" w:eastAsia="標楷體" w:hAnsi="標楷體" w:hint="eastAsia"/>
          <w:b/>
          <w:color w:val="0000FF"/>
          <w:u w:val="single"/>
        </w:rPr>
        <w:t>115</w:t>
      </w:r>
      <w:r w:rsidRPr="00E806DF">
        <w:rPr>
          <w:rFonts w:ascii="標楷體" w:eastAsia="標楷體" w:hAnsi="標楷體" w:hint="eastAsia"/>
          <w:b/>
          <w:color w:val="0000FF"/>
          <w:u w:val="single"/>
        </w:rPr>
        <w:t>年</w:t>
      </w:r>
      <w:r w:rsidR="00BB4F6A">
        <w:rPr>
          <w:rFonts w:ascii="標楷體" w:eastAsia="標楷體" w:hAnsi="標楷體" w:hint="eastAsia"/>
          <w:b/>
          <w:color w:val="0000FF"/>
          <w:u w:val="single"/>
        </w:rPr>
        <w:t>5</w:t>
      </w:r>
      <w:r w:rsidRPr="00E806DF">
        <w:rPr>
          <w:rFonts w:ascii="標楷體" w:eastAsia="標楷體" w:hAnsi="標楷體" w:hint="eastAsia"/>
          <w:b/>
          <w:color w:val="0000FF"/>
          <w:u w:val="single"/>
        </w:rPr>
        <w:t>月</w:t>
      </w:r>
      <w:r w:rsidR="00BB4F6A">
        <w:rPr>
          <w:rFonts w:ascii="標楷體" w:eastAsia="標楷體" w:hAnsi="標楷體" w:hint="eastAsia"/>
          <w:b/>
          <w:color w:val="0000FF"/>
          <w:u w:val="single"/>
        </w:rPr>
        <w:t>27</w:t>
      </w:r>
      <w:r w:rsidRPr="00E806DF">
        <w:rPr>
          <w:rFonts w:ascii="標楷體" w:eastAsia="標楷體" w:hAnsi="標楷體" w:hint="eastAsia"/>
          <w:b/>
          <w:color w:val="0000FF"/>
          <w:u w:val="single"/>
        </w:rPr>
        <w:t>日(1</w:t>
      </w:r>
      <w:r w:rsidRPr="00E806DF">
        <w:rPr>
          <w:rFonts w:ascii="標楷體" w:eastAsia="標楷體" w:hAnsi="標楷體"/>
          <w:b/>
          <w:color w:val="0000FF"/>
          <w:u w:val="single"/>
        </w:rPr>
        <w:t>2</w:t>
      </w:r>
      <w:r w:rsidRPr="00E806DF">
        <w:rPr>
          <w:rFonts w:ascii="標楷體" w:eastAsia="標楷體" w:hAnsi="標楷體" w:hint="eastAsia"/>
          <w:b/>
          <w:color w:val="0000FF"/>
          <w:u w:val="single"/>
        </w:rPr>
        <w:t>:00)</w:t>
      </w:r>
      <w:r w:rsidRPr="00E806DF">
        <w:rPr>
          <w:rFonts w:ascii="標楷體" w:eastAsia="標楷體" w:hAnsi="標楷體" w:hint="eastAsia"/>
          <w:b/>
          <w:color w:val="0000FF"/>
        </w:rPr>
        <w:t>前將資料送達系辦公室。</w:t>
      </w:r>
    </w:p>
    <w:p w14:paraId="04EB9FD8" w14:textId="77777777" w:rsidR="00795354" w:rsidRPr="00E806DF" w:rsidRDefault="00795354" w:rsidP="00795354">
      <w:pPr>
        <w:rPr>
          <w:rFonts w:ascii="標楷體" w:eastAsia="標楷體" w:hAnsi="標楷體"/>
          <w:b/>
          <w:sz w:val="16"/>
          <w:szCs w:val="16"/>
        </w:rPr>
      </w:pPr>
    </w:p>
    <w:p w14:paraId="5E5FD4CB" w14:textId="77777777" w:rsidR="00795354" w:rsidRPr="00E806DF" w:rsidRDefault="00795354" w:rsidP="00795354">
      <w:pPr>
        <w:jc w:val="center"/>
        <w:rPr>
          <w:rFonts w:ascii="標楷體" w:eastAsia="標楷體" w:hAnsi="標楷體"/>
        </w:rPr>
      </w:pPr>
      <w:r w:rsidRPr="00E806DF">
        <w:rPr>
          <w:rFonts w:ascii="標楷體" w:eastAsia="標楷體" w:hAnsi="標楷體" w:hint="eastAsia"/>
        </w:rPr>
        <w:t>申請人簽章：</w:t>
      </w:r>
      <w:r w:rsidRPr="00E806DF">
        <w:rPr>
          <w:rFonts w:ascii="標楷體" w:eastAsia="標楷體" w:hAnsi="標楷體" w:hint="eastAsia"/>
          <w:u w:val="single"/>
        </w:rPr>
        <w:t xml:space="preserve">                     </w:t>
      </w:r>
      <w:r w:rsidRPr="00E806DF">
        <w:rPr>
          <w:rFonts w:ascii="標楷體" w:eastAsia="標楷體" w:hAnsi="標楷體" w:hint="eastAsia"/>
        </w:rPr>
        <w:t xml:space="preserve">            日期：</w:t>
      </w:r>
      <w:r w:rsidRPr="00E806DF">
        <w:rPr>
          <w:rFonts w:ascii="標楷體" w:eastAsia="標楷體" w:hAnsi="標楷體" w:hint="eastAsia"/>
          <w:u w:val="single"/>
        </w:rPr>
        <w:t xml:space="preserve">    </w:t>
      </w:r>
      <w:r w:rsidRPr="00E806DF">
        <w:rPr>
          <w:rFonts w:ascii="標楷體" w:eastAsia="標楷體" w:hAnsi="標楷體" w:hint="eastAsia"/>
        </w:rPr>
        <w:t>年</w:t>
      </w:r>
      <w:r w:rsidRPr="00E806DF">
        <w:rPr>
          <w:rFonts w:ascii="標楷體" w:eastAsia="標楷體" w:hAnsi="標楷體" w:hint="eastAsia"/>
          <w:u w:val="single"/>
        </w:rPr>
        <w:t xml:space="preserve">    </w:t>
      </w:r>
      <w:r w:rsidRPr="00E806DF">
        <w:rPr>
          <w:rFonts w:ascii="標楷體" w:eastAsia="標楷體" w:hAnsi="標楷體" w:hint="eastAsia"/>
        </w:rPr>
        <w:t>月</w:t>
      </w:r>
      <w:r w:rsidRPr="00E806DF">
        <w:rPr>
          <w:rFonts w:ascii="標楷體" w:eastAsia="標楷體" w:hAnsi="標楷體" w:hint="eastAsia"/>
          <w:u w:val="single"/>
        </w:rPr>
        <w:t xml:space="preserve">    </w:t>
      </w:r>
      <w:r w:rsidRPr="00E806DF">
        <w:rPr>
          <w:rFonts w:ascii="標楷體" w:eastAsia="標楷體" w:hAnsi="標楷體" w:hint="eastAsia"/>
        </w:rPr>
        <w:t>日</w:t>
      </w:r>
    </w:p>
    <w:p w14:paraId="6ECA663D" w14:textId="77777777" w:rsidR="00853AA0" w:rsidRPr="00795354" w:rsidRDefault="00853AA0" w:rsidP="00853AA0">
      <w:pPr>
        <w:snapToGrid w:val="0"/>
        <w:spacing w:line="0" w:lineRule="atLeast"/>
        <w:jc w:val="both"/>
        <w:rPr>
          <w:rFonts w:eastAsia="標楷體"/>
          <w:sz w:val="16"/>
          <w:szCs w:val="16"/>
        </w:rPr>
      </w:pPr>
    </w:p>
    <w:p w14:paraId="65C1338F" w14:textId="2630BDC8" w:rsidR="006100E4" w:rsidRPr="002B53B0" w:rsidRDefault="006100E4" w:rsidP="006100E4">
      <w:pPr>
        <w:ind w:firstLineChars="100" w:firstLine="280"/>
        <w:jc w:val="both"/>
        <w:rPr>
          <w:rFonts w:ascii="標楷體" w:eastAsia="標楷體" w:hAnsi="標楷體"/>
          <w:color w:val="000000"/>
          <w:shd w:val="pct15" w:color="auto" w:fill="FFFFFF"/>
        </w:rPr>
      </w:pPr>
      <w:r w:rsidRPr="002B53B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實施作業時程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5329"/>
      </w:tblGrid>
      <w:tr w:rsidR="006100E4" w:rsidRPr="00A205C8" w14:paraId="43FE4C8D" w14:textId="77777777" w:rsidTr="0043154E">
        <w:trPr>
          <w:trHeight w:val="370"/>
        </w:trPr>
        <w:tc>
          <w:tcPr>
            <w:tcW w:w="2988" w:type="dxa"/>
          </w:tcPr>
          <w:p w14:paraId="3FE3E977" w14:textId="77777777" w:rsidR="006100E4" w:rsidRPr="00A205C8" w:rsidRDefault="00830447" w:rsidP="004315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6100E4" w:rsidRPr="00A205C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508" w:type="dxa"/>
          </w:tcPr>
          <w:p w14:paraId="25803F04" w14:textId="77777777" w:rsidR="006100E4" w:rsidRPr="00CB7F29" w:rsidRDefault="006100E4" w:rsidP="0043154E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100E4" w:rsidRPr="006E46F8" w14:paraId="549FC8B4" w14:textId="77777777" w:rsidTr="0043154E">
        <w:tc>
          <w:tcPr>
            <w:tcW w:w="2988" w:type="dxa"/>
          </w:tcPr>
          <w:p w14:paraId="0DCB9DBC" w14:textId="46DC0BEE" w:rsidR="006100E4" w:rsidRPr="006E46F8" w:rsidRDefault="006100E4" w:rsidP="000D0ED8">
            <w:pPr>
              <w:rPr>
                <w:rFonts w:eastAsia="標楷體"/>
              </w:rPr>
            </w:pPr>
            <w:r w:rsidRPr="006E46F8">
              <w:rPr>
                <w:rFonts w:eastAsia="標楷體"/>
              </w:rPr>
              <w:t>1</w:t>
            </w:r>
            <w:r w:rsidR="000D0ED8">
              <w:rPr>
                <w:rFonts w:eastAsia="標楷體"/>
              </w:rPr>
              <w:t>1</w:t>
            </w:r>
            <w:r w:rsidR="00BB4F6A">
              <w:rPr>
                <w:rFonts w:eastAsia="標楷體" w:hint="eastAsia"/>
              </w:rPr>
              <w:t>5</w:t>
            </w:r>
            <w:r w:rsidR="000D2437">
              <w:rPr>
                <w:rFonts w:eastAsia="標楷體" w:hint="eastAsia"/>
              </w:rPr>
              <w:t>.</w:t>
            </w:r>
            <w:r w:rsidR="00EC0C31">
              <w:rPr>
                <w:rFonts w:eastAsia="標楷體" w:hint="eastAsia"/>
              </w:rPr>
              <w:t>4</w:t>
            </w:r>
            <w:r w:rsidR="00EC0C31">
              <w:rPr>
                <w:rFonts w:eastAsia="標楷體" w:hint="eastAsia"/>
              </w:rPr>
              <w:t>月</w:t>
            </w:r>
          </w:p>
        </w:tc>
        <w:tc>
          <w:tcPr>
            <w:tcW w:w="5508" w:type="dxa"/>
          </w:tcPr>
          <w:p w14:paraId="576EE6F9" w14:textId="77777777" w:rsidR="006100E4" w:rsidRPr="006E46F8" w:rsidRDefault="006100E4" w:rsidP="0043154E">
            <w:pPr>
              <w:rPr>
                <w:rFonts w:eastAsia="標楷體"/>
              </w:rPr>
            </w:pPr>
            <w:r w:rsidRPr="006E46F8">
              <w:rPr>
                <w:rFonts w:eastAsia="標楷體" w:hAnsi="標楷體"/>
              </w:rPr>
              <w:t>公告</w:t>
            </w:r>
            <w:r w:rsidR="00F57F0A" w:rsidRPr="006E46F8">
              <w:rPr>
                <w:rFonts w:eastAsia="標楷體"/>
                <w:color w:val="FF00FF"/>
              </w:rPr>
              <w:t>(</w:t>
            </w:r>
            <w:r w:rsidR="00F57F0A" w:rsidRPr="006E46F8">
              <w:rPr>
                <w:rFonts w:eastAsia="標楷體" w:hAnsi="標楷體"/>
                <w:color w:val="FF00FF"/>
              </w:rPr>
              <w:t>系網頁、公佈欄、導師轉達</w:t>
            </w:r>
            <w:r w:rsidR="00F57F0A" w:rsidRPr="006E46F8">
              <w:rPr>
                <w:rFonts w:eastAsia="標楷體"/>
                <w:color w:val="FF00FF"/>
              </w:rPr>
              <w:t>)</w:t>
            </w:r>
          </w:p>
        </w:tc>
      </w:tr>
      <w:tr w:rsidR="006100E4" w:rsidRPr="006E46F8" w14:paraId="0E33D17E" w14:textId="77777777" w:rsidTr="0043154E">
        <w:tc>
          <w:tcPr>
            <w:tcW w:w="2988" w:type="dxa"/>
          </w:tcPr>
          <w:p w14:paraId="10E390F6" w14:textId="7ED5204D" w:rsidR="006100E4" w:rsidRPr="006E46F8" w:rsidRDefault="006100E4" w:rsidP="000D0ED8">
            <w:pPr>
              <w:rPr>
                <w:rFonts w:eastAsia="標楷體"/>
              </w:rPr>
            </w:pPr>
            <w:r w:rsidRPr="006E46F8">
              <w:rPr>
                <w:rFonts w:eastAsia="標楷體"/>
              </w:rPr>
              <w:t>1</w:t>
            </w:r>
            <w:r w:rsidR="000D0ED8">
              <w:rPr>
                <w:rFonts w:eastAsia="標楷體"/>
              </w:rPr>
              <w:t>1</w:t>
            </w:r>
            <w:r w:rsidR="00BB4F6A">
              <w:rPr>
                <w:rFonts w:eastAsia="標楷體" w:hint="eastAsia"/>
              </w:rPr>
              <w:t>5</w:t>
            </w:r>
            <w:r w:rsidRPr="006E46F8">
              <w:rPr>
                <w:rFonts w:eastAsia="標楷體"/>
              </w:rPr>
              <w:t>.0</w:t>
            </w:r>
            <w:r w:rsidR="00635890" w:rsidRPr="006E46F8">
              <w:rPr>
                <w:rFonts w:eastAsia="標楷體"/>
              </w:rPr>
              <w:t>5</w:t>
            </w:r>
            <w:r w:rsidRPr="006E46F8">
              <w:rPr>
                <w:rFonts w:eastAsia="標楷體"/>
              </w:rPr>
              <w:t>.</w:t>
            </w:r>
            <w:r w:rsidR="00152C39">
              <w:rPr>
                <w:rFonts w:eastAsia="標楷體" w:hint="eastAsia"/>
              </w:rPr>
              <w:t>2</w:t>
            </w:r>
            <w:r w:rsidR="00EC0C31">
              <w:rPr>
                <w:rFonts w:eastAsia="標楷體" w:hint="eastAsia"/>
              </w:rPr>
              <w:t>7</w:t>
            </w:r>
            <w:r w:rsidR="00152C39">
              <w:rPr>
                <w:rFonts w:eastAsia="標楷體" w:hint="eastAsia"/>
              </w:rPr>
              <w:t>(12:00</w:t>
            </w:r>
            <w:r w:rsidR="00152C39">
              <w:rPr>
                <w:rFonts w:eastAsia="標楷體" w:hint="eastAsia"/>
              </w:rPr>
              <w:t>前</w:t>
            </w:r>
            <w:r w:rsidR="00152C39">
              <w:rPr>
                <w:rFonts w:eastAsia="標楷體" w:hint="eastAsia"/>
              </w:rPr>
              <w:t>)</w:t>
            </w:r>
          </w:p>
        </w:tc>
        <w:tc>
          <w:tcPr>
            <w:tcW w:w="5508" w:type="dxa"/>
          </w:tcPr>
          <w:p w14:paraId="053CF29B" w14:textId="77777777" w:rsidR="006100E4" w:rsidRPr="006E46F8" w:rsidRDefault="006100E4" w:rsidP="0043154E">
            <w:pPr>
              <w:rPr>
                <w:rFonts w:eastAsia="標楷體"/>
              </w:rPr>
            </w:pPr>
            <w:r w:rsidRPr="006E46F8">
              <w:rPr>
                <w:rFonts w:eastAsia="標楷體" w:hAnsi="標楷體"/>
              </w:rPr>
              <w:t>報名、資料繳交截止日</w:t>
            </w:r>
            <w:r w:rsidR="00230C48">
              <w:rPr>
                <w:rFonts w:eastAsia="標楷體" w:hAnsi="標楷體" w:hint="eastAsia"/>
              </w:rPr>
              <w:t>(</w:t>
            </w:r>
            <w:r w:rsidR="00152C39">
              <w:rPr>
                <w:rFonts w:eastAsia="標楷體" w:hAnsi="標楷體" w:hint="eastAsia"/>
              </w:rPr>
              <w:t>送</w:t>
            </w:r>
            <w:r w:rsidR="00152C39">
              <w:rPr>
                <w:rFonts w:eastAsia="標楷體" w:hAnsi="標楷體" w:hint="eastAsia"/>
              </w:rPr>
              <w:t>LM305</w:t>
            </w:r>
            <w:r w:rsidR="00152C39">
              <w:rPr>
                <w:rFonts w:eastAsia="標楷體" w:hAnsi="標楷體" w:hint="eastAsia"/>
              </w:rPr>
              <w:t>系辦碩士班</w:t>
            </w:r>
            <w:r w:rsidR="00230C48">
              <w:rPr>
                <w:rFonts w:eastAsia="標楷體" w:hAnsi="標楷體" w:hint="eastAsia"/>
              </w:rPr>
              <w:t>)</w:t>
            </w:r>
          </w:p>
        </w:tc>
      </w:tr>
      <w:tr w:rsidR="006100E4" w:rsidRPr="006E46F8" w14:paraId="4F662991" w14:textId="77777777" w:rsidTr="0043154E">
        <w:tc>
          <w:tcPr>
            <w:tcW w:w="2988" w:type="dxa"/>
          </w:tcPr>
          <w:p w14:paraId="74F8968D" w14:textId="65125817" w:rsidR="006100E4" w:rsidRPr="006E46F8" w:rsidRDefault="006100E4" w:rsidP="000D0ED8">
            <w:pPr>
              <w:rPr>
                <w:rFonts w:eastAsia="標楷體"/>
              </w:rPr>
            </w:pPr>
            <w:r w:rsidRPr="006E46F8">
              <w:rPr>
                <w:rFonts w:eastAsia="標楷體"/>
              </w:rPr>
              <w:t>1</w:t>
            </w:r>
            <w:r w:rsidR="00963D2F">
              <w:rPr>
                <w:rFonts w:eastAsia="標楷體" w:hint="eastAsia"/>
              </w:rPr>
              <w:t>1</w:t>
            </w:r>
            <w:r w:rsidR="00BB4F6A">
              <w:rPr>
                <w:rFonts w:eastAsia="標楷體" w:hint="eastAsia"/>
              </w:rPr>
              <w:t>5</w:t>
            </w:r>
            <w:r w:rsidRPr="006E46F8">
              <w:rPr>
                <w:rFonts w:eastAsia="標楷體"/>
              </w:rPr>
              <w:t>.0</w:t>
            </w:r>
            <w:r w:rsidR="00216E32">
              <w:rPr>
                <w:rFonts w:eastAsia="標楷體"/>
              </w:rPr>
              <w:t>6</w:t>
            </w:r>
            <w:r w:rsidRPr="006E46F8">
              <w:rPr>
                <w:rFonts w:eastAsia="標楷體"/>
              </w:rPr>
              <w:t>.</w:t>
            </w:r>
            <w:r w:rsidR="00216E32">
              <w:rPr>
                <w:rFonts w:eastAsia="標楷體"/>
              </w:rPr>
              <w:t>0</w:t>
            </w:r>
            <w:r w:rsidR="00BB4F6A">
              <w:rPr>
                <w:rFonts w:eastAsia="標楷體" w:hint="eastAsia"/>
              </w:rPr>
              <w:t>1</w:t>
            </w:r>
            <w:r w:rsidRPr="006E46F8">
              <w:rPr>
                <w:rFonts w:eastAsia="標楷體" w:hAnsi="標楷體"/>
              </w:rPr>
              <w:t>～</w:t>
            </w:r>
            <w:r w:rsidRPr="006E46F8">
              <w:rPr>
                <w:rFonts w:eastAsia="標楷體"/>
              </w:rPr>
              <w:t>06.</w:t>
            </w:r>
            <w:r w:rsidR="00B27EDA">
              <w:rPr>
                <w:rFonts w:eastAsia="標楷體" w:hint="eastAsia"/>
              </w:rPr>
              <w:t>0</w:t>
            </w:r>
            <w:r w:rsidR="00BB4F6A">
              <w:rPr>
                <w:rFonts w:eastAsia="標楷體" w:hint="eastAsia"/>
              </w:rPr>
              <w:t>5</w:t>
            </w:r>
            <w:r w:rsidRPr="006E46F8">
              <w:rPr>
                <w:rFonts w:eastAsia="標楷體"/>
              </w:rPr>
              <w:t xml:space="preserve"> </w:t>
            </w:r>
          </w:p>
        </w:tc>
        <w:tc>
          <w:tcPr>
            <w:tcW w:w="5508" w:type="dxa"/>
          </w:tcPr>
          <w:p w14:paraId="7FB49FDF" w14:textId="77777777" w:rsidR="006100E4" w:rsidRPr="006E46F8" w:rsidRDefault="006100E4" w:rsidP="00A23A36">
            <w:pPr>
              <w:rPr>
                <w:rFonts w:eastAsia="標楷體"/>
              </w:rPr>
            </w:pPr>
            <w:r w:rsidRPr="006E46F8">
              <w:rPr>
                <w:rFonts w:eastAsia="標楷體" w:hAnsi="標楷體"/>
              </w:rPr>
              <w:t>書面資料審查</w:t>
            </w:r>
          </w:p>
        </w:tc>
      </w:tr>
      <w:tr w:rsidR="006100E4" w:rsidRPr="006E46F8" w14:paraId="046717FF" w14:textId="77777777" w:rsidTr="0043154E">
        <w:tc>
          <w:tcPr>
            <w:tcW w:w="2988" w:type="dxa"/>
          </w:tcPr>
          <w:p w14:paraId="1D558DBF" w14:textId="0BCA4A7E" w:rsidR="006100E4" w:rsidRPr="006E46F8" w:rsidRDefault="006100E4" w:rsidP="000D0ED8">
            <w:pPr>
              <w:rPr>
                <w:rFonts w:eastAsia="標楷體"/>
              </w:rPr>
            </w:pPr>
            <w:r w:rsidRPr="006E46F8">
              <w:rPr>
                <w:rFonts w:eastAsia="標楷體"/>
              </w:rPr>
              <w:t>1</w:t>
            </w:r>
            <w:r w:rsidR="000D0ED8">
              <w:rPr>
                <w:rFonts w:eastAsia="標楷體"/>
              </w:rPr>
              <w:t>1</w:t>
            </w:r>
            <w:r w:rsidR="00BB4F6A">
              <w:rPr>
                <w:rFonts w:eastAsia="標楷體" w:hint="eastAsia"/>
              </w:rPr>
              <w:t>5</w:t>
            </w:r>
            <w:r w:rsidRPr="006E46F8">
              <w:rPr>
                <w:rFonts w:eastAsia="標楷體"/>
              </w:rPr>
              <w:t>.06.</w:t>
            </w:r>
            <w:r w:rsidR="00BB4F6A">
              <w:rPr>
                <w:rFonts w:eastAsia="標楷體" w:hint="eastAsia"/>
              </w:rPr>
              <w:t>0</w:t>
            </w:r>
            <w:r w:rsidR="00823DC8">
              <w:rPr>
                <w:rFonts w:eastAsia="標楷體" w:hint="eastAsia"/>
              </w:rPr>
              <w:t>9</w:t>
            </w:r>
            <w:r w:rsidR="002F7740">
              <w:rPr>
                <w:rFonts w:eastAsia="標楷體" w:hint="eastAsia"/>
              </w:rPr>
              <w:t>前</w:t>
            </w:r>
          </w:p>
        </w:tc>
        <w:tc>
          <w:tcPr>
            <w:tcW w:w="5508" w:type="dxa"/>
          </w:tcPr>
          <w:p w14:paraId="762BABB4" w14:textId="77777777" w:rsidR="006100E4" w:rsidRPr="006E46F8" w:rsidRDefault="00CB7F29" w:rsidP="0043154E">
            <w:pPr>
              <w:rPr>
                <w:rFonts w:eastAsia="標楷體"/>
              </w:rPr>
            </w:pPr>
            <w:r w:rsidRPr="006E46F8">
              <w:rPr>
                <w:rFonts w:eastAsia="標楷體" w:hAnsi="標楷體"/>
              </w:rPr>
              <w:t>公告錄取名單</w:t>
            </w:r>
          </w:p>
        </w:tc>
      </w:tr>
    </w:tbl>
    <w:p w14:paraId="02105201" w14:textId="77777777" w:rsidR="002B2D9C" w:rsidRPr="00A75744" w:rsidRDefault="002B2D9C" w:rsidP="0003223D">
      <w:pPr>
        <w:snapToGrid w:val="0"/>
        <w:spacing w:line="0" w:lineRule="atLeast"/>
        <w:jc w:val="both"/>
      </w:pPr>
    </w:p>
    <w:sectPr w:rsidR="002B2D9C" w:rsidRPr="00A75744" w:rsidSect="0003223D">
      <w:pgSz w:w="11906" w:h="16838"/>
      <w:pgMar w:top="680" w:right="1469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147B" w14:textId="77777777" w:rsidR="00DE4B39" w:rsidRDefault="00DE4B39" w:rsidP="006B3D85">
      <w:r>
        <w:separator/>
      </w:r>
    </w:p>
  </w:endnote>
  <w:endnote w:type="continuationSeparator" w:id="0">
    <w:p w14:paraId="7A2C99E3" w14:textId="77777777" w:rsidR="00DE4B39" w:rsidRDefault="00DE4B39" w:rsidP="006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A842" w14:textId="77777777" w:rsidR="00DE4B39" w:rsidRDefault="00DE4B39" w:rsidP="006B3D85">
      <w:r>
        <w:separator/>
      </w:r>
    </w:p>
  </w:footnote>
  <w:footnote w:type="continuationSeparator" w:id="0">
    <w:p w14:paraId="172A10CB" w14:textId="77777777" w:rsidR="00DE4B39" w:rsidRDefault="00DE4B39" w:rsidP="006B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E4999"/>
    <w:multiLevelType w:val="hybridMultilevel"/>
    <w:tmpl w:val="F760DC58"/>
    <w:lvl w:ilvl="0" w:tplc="D94497B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789ED06E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6C0CAD"/>
    <w:multiLevelType w:val="multilevel"/>
    <w:tmpl w:val="EFF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27A04"/>
    <w:multiLevelType w:val="hybridMultilevel"/>
    <w:tmpl w:val="F84660B2"/>
    <w:lvl w:ilvl="0" w:tplc="A43AADF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144E7546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C4F14D2"/>
    <w:multiLevelType w:val="hybridMultilevel"/>
    <w:tmpl w:val="5B7637FA"/>
    <w:lvl w:ilvl="0" w:tplc="BD5AAF8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BB76CD1"/>
    <w:multiLevelType w:val="hybridMultilevel"/>
    <w:tmpl w:val="C17C3140"/>
    <w:lvl w:ilvl="0" w:tplc="D6CCD2E8">
      <w:start w:val="6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22892218">
    <w:abstractNumId w:val="4"/>
  </w:num>
  <w:num w:numId="2" w16cid:durableId="1586106848">
    <w:abstractNumId w:val="0"/>
  </w:num>
  <w:num w:numId="3" w16cid:durableId="1918436205">
    <w:abstractNumId w:val="1"/>
  </w:num>
  <w:num w:numId="4" w16cid:durableId="1125394278">
    <w:abstractNumId w:val="3"/>
  </w:num>
  <w:num w:numId="5" w16cid:durableId="29695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61"/>
    <w:rsid w:val="00000030"/>
    <w:rsid w:val="00021A3A"/>
    <w:rsid w:val="00023A77"/>
    <w:rsid w:val="0003223D"/>
    <w:rsid w:val="00053CFF"/>
    <w:rsid w:val="00082D13"/>
    <w:rsid w:val="00087AB3"/>
    <w:rsid w:val="0009146B"/>
    <w:rsid w:val="000A333C"/>
    <w:rsid w:val="000A50C2"/>
    <w:rsid w:val="000D0ED8"/>
    <w:rsid w:val="000D10C2"/>
    <w:rsid w:val="000D1A73"/>
    <w:rsid w:val="000D2437"/>
    <w:rsid w:val="000F7571"/>
    <w:rsid w:val="001131A4"/>
    <w:rsid w:val="00115293"/>
    <w:rsid w:val="00120951"/>
    <w:rsid w:val="00135E07"/>
    <w:rsid w:val="0014033E"/>
    <w:rsid w:val="00152C39"/>
    <w:rsid w:val="001532F3"/>
    <w:rsid w:val="00182E86"/>
    <w:rsid w:val="00186199"/>
    <w:rsid w:val="0019324E"/>
    <w:rsid w:val="00196630"/>
    <w:rsid w:val="001A027C"/>
    <w:rsid w:val="001B0C79"/>
    <w:rsid w:val="001C5353"/>
    <w:rsid w:val="00216E32"/>
    <w:rsid w:val="00224348"/>
    <w:rsid w:val="00230C48"/>
    <w:rsid w:val="00243FFF"/>
    <w:rsid w:val="002467AB"/>
    <w:rsid w:val="00250777"/>
    <w:rsid w:val="00251FC3"/>
    <w:rsid w:val="0025342F"/>
    <w:rsid w:val="00260EDB"/>
    <w:rsid w:val="00262A3E"/>
    <w:rsid w:val="00262E9B"/>
    <w:rsid w:val="00271F5E"/>
    <w:rsid w:val="0028339A"/>
    <w:rsid w:val="0029285B"/>
    <w:rsid w:val="0029618F"/>
    <w:rsid w:val="002A57DC"/>
    <w:rsid w:val="002B2D9C"/>
    <w:rsid w:val="002C387C"/>
    <w:rsid w:val="002D49C0"/>
    <w:rsid w:val="002E064B"/>
    <w:rsid w:val="002F3783"/>
    <w:rsid w:val="002F7740"/>
    <w:rsid w:val="0030001E"/>
    <w:rsid w:val="00303210"/>
    <w:rsid w:val="00312318"/>
    <w:rsid w:val="00322320"/>
    <w:rsid w:val="003238F4"/>
    <w:rsid w:val="00333260"/>
    <w:rsid w:val="003355BF"/>
    <w:rsid w:val="003727B5"/>
    <w:rsid w:val="003768DC"/>
    <w:rsid w:val="00393B0C"/>
    <w:rsid w:val="003967A3"/>
    <w:rsid w:val="003A271F"/>
    <w:rsid w:val="003A42E4"/>
    <w:rsid w:val="003B3CFF"/>
    <w:rsid w:val="003F6320"/>
    <w:rsid w:val="00410A91"/>
    <w:rsid w:val="00421312"/>
    <w:rsid w:val="0043154E"/>
    <w:rsid w:val="00433581"/>
    <w:rsid w:val="00434823"/>
    <w:rsid w:val="00437F64"/>
    <w:rsid w:val="0044472C"/>
    <w:rsid w:val="00446B0B"/>
    <w:rsid w:val="00455F55"/>
    <w:rsid w:val="004625C8"/>
    <w:rsid w:val="004719AE"/>
    <w:rsid w:val="00482125"/>
    <w:rsid w:val="00493F2A"/>
    <w:rsid w:val="004B2E54"/>
    <w:rsid w:val="004D1A87"/>
    <w:rsid w:val="00513782"/>
    <w:rsid w:val="00525479"/>
    <w:rsid w:val="00525767"/>
    <w:rsid w:val="00536E9E"/>
    <w:rsid w:val="00564AC8"/>
    <w:rsid w:val="00566F88"/>
    <w:rsid w:val="00580AAB"/>
    <w:rsid w:val="005979B0"/>
    <w:rsid w:val="005A5BB2"/>
    <w:rsid w:val="005B3949"/>
    <w:rsid w:val="005B6553"/>
    <w:rsid w:val="005C45E6"/>
    <w:rsid w:val="005D1F44"/>
    <w:rsid w:val="005D3E33"/>
    <w:rsid w:val="00601DE7"/>
    <w:rsid w:val="006035DB"/>
    <w:rsid w:val="00604024"/>
    <w:rsid w:val="00605673"/>
    <w:rsid w:val="006100E4"/>
    <w:rsid w:val="0063498F"/>
    <w:rsid w:val="00635890"/>
    <w:rsid w:val="00673B81"/>
    <w:rsid w:val="00676D09"/>
    <w:rsid w:val="00681DF3"/>
    <w:rsid w:val="0069190D"/>
    <w:rsid w:val="006B3D85"/>
    <w:rsid w:val="006C6953"/>
    <w:rsid w:val="006E46F8"/>
    <w:rsid w:val="006F081D"/>
    <w:rsid w:val="006F628F"/>
    <w:rsid w:val="00706E00"/>
    <w:rsid w:val="00726F0E"/>
    <w:rsid w:val="00733344"/>
    <w:rsid w:val="0078281C"/>
    <w:rsid w:val="00795354"/>
    <w:rsid w:val="007A00C8"/>
    <w:rsid w:val="007A23A4"/>
    <w:rsid w:val="007A2FB3"/>
    <w:rsid w:val="007C0636"/>
    <w:rsid w:val="007E52E7"/>
    <w:rsid w:val="007F0F4F"/>
    <w:rsid w:val="00810963"/>
    <w:rsid w:val="00814DC6"/>
    <w:rsid w:val="0082237E"/>
    <w:rsid w:val="00823DC8"/>
    <w:rsid w:val="00830447"/>
    <w:rsid w:val="008411B3"/>
    <w:rsid w:val="00853AA0"/>
    <w:rsid w:val="00853B47"/>
    <w:rsid w:val="00864161"/>
    <w:rsid w:val="0086707D"/>
    <w:rsid w:val="008876AA"/>
    <w:rsid w:val="008901A0"/>
    <w:rsid w:val="008A1300"/>
    <w:rsid w:val="008A6B9F"/>
    <w:rsid w:val="008B6B23"/>
    <w:rsid w:val="008D0730"/>
    <w:rsid w:val="008D50F9"/>
    <w:rsid w:val="008D70D1"/>
    <w:rsid w:val="008E740A"/>
    <w:rsid w:val="008F2BB5"/>
    <w:rsid w:val="008F5FCF"/>
    <w:rsid w:val="00915EE1"/>
    <w:rsid w:val="00921A89"/>
    <w:rsid w:val="009307A9"/>
    <w:rsid w:val="00944183"/>
    <w:rsid w:val="00956FFF"/>
    <w:rsid w:val="00957FD9"/>
    <w:rsid w:val="00963D2F"/>
    <w:rsid w:val="00966ECC"/>
    <w:rsid w:val="009710DB"/>
    <w:rsid w:val="0097312E"/>
    <w:rsid w:val="009749DA"/>
    <w:rsid w:val="0097501A"/>
    <w:rsid w:val="00975249"/>
    <w:rsid w:val="00975FB5"/>
    <w:rsid w:val="00976866"/>
    <w:rsid w:val="009805B5"/>
    <w:rsid w:val="00982243"/>
    <w:rsid w:val="00983FB4"/>
    <w:rsid w:val="009905A8"/>
    <w:rsid w:val="00996DD8"/>
    <w:rsid w:val="009C7135"/>
    <w:rsid w:val="009D2943"/>
    <w:rsid w:val="009E0963"/>
    <w:rsid w:val="009E23DA"/>
    <w:rsid w:val="009F25F2"/>
    <w:rsid w:val="00A11602"/>
    <w:rsid w:val="00A13A40"/>
    <w:rsid w:val="00A23A36"/>
    <w:rsid w:val="00A250BA"/>
    <w:rsid w:val="00A25B71"/>
    <w:rsid w:val="00A43B89"/>
    <w:rsid w:val="00A5640C"/>
    <w:rsid w:val="00A75002"/>
    <w:rsid w:val="00A75744"/>
    <w:rsid w:val="00AB46B0"/>
    <w:rsid w:val="00AC5A77"/>
    <w:rsid w:val="00AD066E"/>
    <w:rsid w:val="00AD6F91"/>
    <w:rsid w:val="00AE2344"/>
    <w:rsid w:val="00AE35D7"/>
    <w:rsid w:val="00AF12CA"/>
    <w:rsid w:val="00AF2E26"/>
    <w:rsid w:val="00AF2F9D"/>
    <w:rsid w:val="00B059DE"/>
    <w:rsid w:val="00B156C0"/>
    <w:rsid w:val="00B21A1A"/>
    <w:rsid w:val="00B27EDA"/>
    <w:rsid w:val="00B3370A"/>
    <w:rsid w:val="00B473B1"/>
    <w:rsid w:val="00B5258B"/>
    <w:rsid w:val="00B60B2A"/>
    <w:rsid w:val="00B62368"/>
    <w:rsid w:val="00B657E2"/>
    <w:rsid w:val="00B756A0"/>
    <w:rsid w:val="00B774E3"/>
    <w:rsid w:val="00B8458E"/>
    <w:rsid w:val="00BB2C65"/>
    <w:rsid w:val="00BB4F6A"/>
    <w:rsid w:val="00BC1473"/>
    <w:rsid w:val="00BD7423"/>
    <w:rsid w:val="00BE1E72"/>
    <w:rsid w:val="00BE2739"/>
    <w:rsid w:val="00BF5BAC"/>
    <w:rsid w:val="00C10024"/>
    <w:rsid w:val="00C14570"/>
    <w:rsid w:val="00C17E71"/>
    <w:rsid w:val="00C34A38"/>
    <w:rsid w:val="00C43AB2"/>
    <w:rsid w:val="00C45783"/>
    <w:rsid w:val="00C53E68"/>
    <w:rsid w:val="00C56C36"/>
    <w:rsid w:val="00C6501F"/>
    <w:rsid w:val="00C67F6C"/>
    <w:rsid w:val="00C7042F"/>
    <w:rsid w:val="00C85807"/>
    <w:rsid w:val="00C93437"/>
    <w:rsid w:val="00C95D18"/>
    <w:rsid w:val="00C96D8D"/>
    <w:rsid w:val="00CA2BD3"/>
    <w:rsid w:val="00CB7F29"/>
    <w:rsid w:val="00CD3EFD"/>
    <w:rsid w:val="00CE4B66"/>
    <w:rsid w:val="00D003D9"/>
    <w:rsid w:val="00D108FB"/>
    <w:rsid w:val="00D36A1C"/>
    <w:rsid w:val="00D438B8"/>
    <w:rsid w:val="00D4649C"/>
    <w:rsid w:val="00D55E7A"/>
    <w:rsid w:val="00D62F61"/>
    <w:rsid w:val="00D659E0"/>
    <w:rsid w:val="00D75E35"/>
    <w:rsid w:val="00D77688"/>
    <w:rsid w:val="00DA36A4"/>
    <w:rsid w:val="00DA4AAF"/>
    <w:rsid w:val="00DB205E"/>
    <w:rsid w:val="00DE01B6"/>
    <w:rsid w:val="00DE32BF"/>
    <w:rsid w:val="00DE4B39"/>
    <w:rsid w:val="00DF155E"/>
    <w:rsid w:val="00DF1E22"/>
    <w:rsid w:val="00E13ED6"/>
    <w:rsid w:val="00E16362"/>
    <w:rsid w:val="00E2256B"/>
    <w:rsid w:val="00E72D11"/>
    <w:rsid w:val="00E91CE8"/>
    <w:rsid w:val="00EB2E2E"/>
    <w:rsid w:val="00EB44D5"/>
    <w:rsid w:val="00EB6208"/>
    <w:rsid w:val="00EC0C31"/>
    <w:rsid w:val="00EF5484"/>
    <w:rsid w:val="00F03B1C"/>
    <w:rsid w:val="00F57F0A"/>
    <w:rsid w:val="00F632F4"/>
    <w:rsid w:val="00F73220"/>
    <w:rsid w:val="00F73C5B"/>
    <w:rsid w:val="00F74EA7"/>
    <w:rsid w:val="00FA2CAE"/>
    <w:rsid w:val="00FB0E7E"/>
    <w:rsid w:val="00FE2387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BC023"/>
  <w15:docId w15:val="{E8A5BA45-A0A1-4131-9BC8-E370ADE7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A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05B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B3D8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6B3D85"/>
    <w:rPr>
      <w:kern w:val="2"/>
    </w:rPr>
  </w:style>
  <w:style w:type="paragraph" w:styleId="a7">
    <w:name w:val="footer"/>
    <w:basedOn w:val="a"/>
    <w:link w:val="a8"/>
    <w:rsid w:val="006B3D8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6B3D8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IIM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國立成功大學工資管所暨資管所預研生甄選辦法(草案)</dc:title>
  <dc:creator>NCKU</dc:creator>
  <cp:lastModifiedBy>徐旻君</cp:lastModifiedBy>
  <cp:revision>5</cp:revision>
  <cp:lastPrinted>2012-10-02T08:21:00Z</cp:lastPrinted>
  <dcterms:created xsi:type="dcterms:W3CDTF">2026-03-10T07:11:00Z</dcterms:created>
  <dcterms:modified xsi:type="dcterms:W3CDTF">2026-03-31T01:25:00Z</dcterms:modified>
</cp:coreProperties>
</file>